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6" w:rsidRDefault="00567F71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87556806" r:id="rId7"/>
        </w:pict>
      </w:r>
      <w:r w:rsidR="0016758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26" w:rsidRDefault="009C5726" w:rsidP="009C5726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9C5726" w:rsidRDefault="009C5726" w:rsidP="009C572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</w:t>
                            </w:r>
                            <w:r w:rsidR="00387DD3">
                              <w:rPr>
                                <w:rFonts w:cs="Times New Roman"/>
                                <w:b/>
                                <w:sz w:val="28"/>
                              </w:rPr>
                              <w:t>Антоновка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 муниципального района </w:t>
                            </w:r>
                          </w:p>
                          <w:p w:rsidR="009C5726" w:rsidRDefault="009C5726" w:rsidP="009C5726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9C5726" w:rsidRDefault="009C5726" w:rsidP="009C57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9C5726" w:rsidRDefault="009C5726" w:rsidP="009C5726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9C5726" w:rsidRDefault="009C5726" w:rsidP="009C5726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</w:t>
                      </w:r>
                      <w:r w:rsidR="00387DD3">
                        <w:rPr>
                          <w:rFonts w:cs="Times New Roman"/>
                          <w:b/>
                          <w:sz w:val="28"/>
                        </w:rPr>
                        <w:t>Антоновка</w:t>
                      </w: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 муниципального района </w:t>
                      </w:r>
                    </w:p>
                    <w:p w:rsidR="009C5726" w:rsidRDefault="009C5726" w:rsidP="009C5726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9C5726" w:rsidRDefault="009C5726" w:rsidP="009C57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C5726" w:rsidRDefault="009C5726" w:rsidP="009C5726"/>
    <w:p w:rsidR="009C5726" w:rsidRDefault="009C5726" w:rsidP="009C572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7F71" w:rsidRPr="00567F71" w:rsidRDefault="00567F71" w:rsidP="00567F71"/>
    <w:p w:rsidR="009C5726" w:rsidRDefault="009C5726" w:rsidP="009C5726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67F71">
        <w:rPr>
          <w:b/>
        </w:rPr>
        <w:t>о</w:t>
      </w:r>
      <w:r>
        <w:rPr>
          <w:b/>
        </w:rPr>
        <w:t>т</w:t>
      </w:r>
      <w:r w:rsidR="00567F71">
        <w:rPr>
          <w:b/>
        </w:rPr>
        <w:t xml:space="preserve"> 11 мая 2018г. </w:t>
      </w:r>
      <w:r>
        <w:rPr>
          <w:b/>
        </w:rPr>
        <w:t>№</w:t>
      </w:r>
      <w:r w:rsidR="00567F71">
        <w:rPr>
          <w:b/>
        </w:rPr>
        <w:t xml:space="preserve"> 15</w:t>
      </w:r>
    </w:p>
    <w:p w:rsidR="009C5726" w:rsidRDefault="009C5726" w:rsidP="009C572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9C5726" w:rsidRDefault="009C5726" w:rsidP="009C5726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387DD3">
        <w:rPr>
          <w:rFonts w:eastAsia="Times New Roman CYR" w:cs="Times New Roman CYR"/>
          <w:b/>
          <w:bCs/>
          <w:sz w:val="28"/>
          <w:szCs w:val="28"/>
        </w:rPr>
        <w:t>38</w:t>
      </w:r>
      <w:r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387DD3">
        <w:rPr>
          <w:rFonts w:eastAsia="Times New Roman CYR" w:cs="Times New Roman CYR"/>
          <w:b/>
          <w:bCs/>
          <w:sz w:val="28"/>
          <w:szCs w:val="28"/>
        </w:rPr>
        <w:t>25.12.2015г.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утверждении муниципальной программы «Благоустройство территории сельского поселения </w:t>
      </w:r>
      <w:r w:rsidR="00387DD3">
        <w:rPr>
          <w:rFonts w:eastAsia="Times New Roman CYR" w:cs="Times New Roman CYR"/>
          <w:b/>
          <w:bCs/>
          <w:sz w:val="28"/>
          <w:szCs w:val="28"/>
        </w:rPr>
        <w:t>Антоновка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2016-2018гг.»</w:t>
      </w:r>
    </w:p>
    <w:p w:rsidR="009C5726" w:rsidRDefault="009C5726" w:rsidP="009C572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C5726" w:rsidRDefault="009C5726" w:rsidP="009C5726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32B05">
        <w:rPr>
          <w:sz w:val="28"/>
          <w:szCs w:val="28"/>
        </w:rPr>
        <w:t xml:space="preserve">Федеральным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32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32B05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32B05">
        <w:rPr>
          <w:sz w:val="28"/>
          <w:szCs w:val="28"/>
        </w:rPr>
        <w:t xml:space="preserve">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>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 </w:t>
      </w:r>
    </w:p>
    <w:p w:rsidR="009C5726" w:rsidRDefault="009C5726" w:rsidP="009C572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 № </w:t>
      </w:r>
      <w:r w:rsidR="00387DD3">
        <w:rPr>
          <w:sz w:val="28"/>
          <w:szCs w:val="28"/>
        </w:rPr>
        <w:t>38</w:t>
      </w:r>
      <w:r>
        <w:rPr>
          <w:sz w:val="28"/>
          <w:szCs w:val="28"/>
        </w:rPr>
        <w:t xml:space="preserve"> от </w:t>
      </w:r>
      <w:r w:rsidR="00387DD3">
        <w:rPr>
          <w:sz w:val="28"/>
          <w:szCs w:val="28"/>
        </w:rPr>
        <w:t xml:space="preserve">25.12.2015г. </w:t>
      </w:r>
      <w:r>
        <w:rPr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</w:t>
      </w:r>
      <w:r w:rsidR="00387DD3">
        <w:rPr>
          <w:sz w:val="28"/>
          <w:szCs w:val="28"/>
        </w:rPr>
        <w:t>Антоновка</w:t>
      </w:r>
      <w:r>
        <w:rPr>
          <w:sz w:val="28"/>
          <w:szCs w:val="28"/>
        </w:rPr>
        <w:t xml:space="preserve"> муниципального района Сергиевский» на 2016-2018гг.» (далее - Программа) следующего содержания: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 финансирования» изложить в следующей редакции: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Планируемый общий объем финансирования Программы составит:  </w:t>
      </w:r>
      <w:r w:rsidR="00F94A4F">
        <w:rPr>
          <w:b/>
          <w:sz w:val="28"/>
          <w:szCs w:val="28"/>
        </w:rPr>
        <w:t>1980,84779</w:t>
      </w:r>
      <w:r>
        <w:rPr>
          <w:sz w:val="28"/>
          <w:szCs w:val="28"/>
        </w:rPr>
        <w:t xml:space="preserve"> тыс. рублей (прогноз), в том числе: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F94A4F">
        <w:rPr>
          <w:b/>
          <w:sz w:val="28"/>
          <w:szCs w:val="28"/>
        </w:rPr>
        <w:t>1361,94409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387DD3">
        <w:rPr>
          <w:sz w:val="28"/>
          <w:szCs w:val="28"/>
        </w:rPr>
        <w:t>200,23251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528,48886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F94A4F">
        <w:rPr>
          <w:sz w:val="28"/>
          <w:szCs w:val="28"/>
        </w:rPr>
        <w:t>633,22272</w:t>
      </w:r>
      <w:r>
        <w:rPr>
          <w:sz w:val="28"/>
          <w:szCs w:val="28"/>
        </w:rPr>
        <w:t xml:space="preserve"> тыс. рублей.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 областного бюджета – </w:t>
      </w:r>
      <w:r w:rsidR="009F2C39">
        <w:rPr>
          <w:b/>
          <w:sz w:val="28"/>
          <w:szCs w:val="28"/>
        </w:rPr>
        <w:t>618,90370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(прогноз):</w:t>
      </w:r>
    </w:p>
    <w:p w:rsidR="008D7FCF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8D7FCF">
        <w:rPr>
          <w:sz w:val="28"/>
          <w:szCs w:val="28"/>
        </w:rPr>
        <w:t xml:space="preserve">152,64453 </w:t>
      </w:r>
      <w:proofErr w:type="spellStart"/>
      <w:r w:rsidR="008D7FCF">
        <w:rPr>
          <w:sz w:val="28"/>
          <w:szCs w:val="28"/>
        </w:rPr>
        <w:t>тыс</w:t>
      </w:r>
      <w:proofErr w:type="gramStart"/>
      <w:r w:rsidR="008D7FCF">
        <w:rPr>
          <w:sz w:val="28"/>
          <w:szCs w:val="28"/>
        </w:rPr>
        <w:t>.р</w:t>
      </w:r>
      <w:proofErr w:type="gramEnd"/>
      <w:r w:rsidR="008D7FCF">
        <w:rPr>
          <w:sz w:val="28"/>
          <w:szCs w:val="28"/>
        </w:rPr>
        <w:t>ублей</w:t>
      </w:r>
      <w:proofErr w:type="spellEnd"/>
      <w:r w:rsidR="008D7FCF">
        <w:rPr>
          <w:sz w:val="28"/>
          <w:szCs w:val="28"/>
        </w:rPr>
        <w:t>;</w:t>
      </w:r>
    </w:p>
    <w:p w:rsidR="008D7FCF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4A6384">
        <w:rPr>
          <w:sz w:val="28"/>
          <w:szCs w:val="28"/>
        </w:rPr>
        <w:t>113,25917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9C5726" w:rsidRDefault="008D7FCF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F2C39">
        <w:rPr>
          <w:sz w:val="28"/>
          <w:szCs w:val="28"/>
        </w:rPr>
        <w:t>353,00000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  <w:r w:rsidR="009C5726">
        <w:rPr>
          <w:sz w:val="28"/>
          <w:szCs w:val="28"/>
        </w:rPr>
        <w:t xml:space="preserve">     </w:t>
      </w:r>
    </w:p>
    <w:p w:rsidR="009C5726" w:rsidRDefault="009C5726" w:rsidP="009C5726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3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1.2.В разделе программы «Срок реализации Программы и источники финансирования» абзац 3 изложить в следующей редакции: 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финансирования на реализацию Программы составляет </w:t>
      </w:r>
      <w:r w:rsidR="00F94A4F">
        <w:rPr>
          <w:sz w:val="28"/>
          <w:szCs w:val="28"/>
        </w:rPr>
        <w:t>1980,84779</w:t>
      </w:r>
      <w:r>
        <w:rPr>
          <w:sz w:val="28"/>
          <w:szCs w:val="28"/>
        </w:rPr>
        <w:t xml:space="preserve"> тыс. рублей, в том числе по годам: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2016 год – </w:t>
      </w:r>
      <w:r w:rsidR="008D7FCF">
        <w:rPr>
          <w:sz w:val="28"/>
          <w:szCs w:val="28"/>
        </w:rPr>
        <w:t>352,87704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 год – </w:t>
      </w:r>
      <w:r w:rsidR="004A6384">
        <w:rPr>
          <w:sz w:val="28"/>
          <w:szCs w:val="28"/>
        </w:rPr>
        <w:t>641,74803</w:t>
      </w:r>
      <w:r>
        <w:rPr>
          <w:sz w:val="28"/>
          <w:szCs w:val="28"/>
        </w:rPr>
        <w:t xml:space="preserve"> тыс. рублей;</w:t>
      </w:r>
    </w:p>
    <w:p w:rsidR="009C5726" w:rsidRDefault="009C5726" w:rsidP="009C5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2018 год – </w:t>
      </w:r>
      <w:r w:rsidR="00F94A4F">
        <w:rPr>
          <w:sz w:val="28"/>
          <w:szCs w:val="28"/>
        </w:rPr>
        <w:t>986,22272</w:t>
      </w:r>
      <w:r>
        <w:rPr>
          <w:sz w:val="28"/>
          <w:szCs w:val="28"/>
        </w:rPr>
        <w:t xml:space="preserve"> тыс. рублей</w:t>
      </w:r>
      <w:r w:rsidR="00B24E1A">
        <w:rPr>
          <w:sz w:val="28"/>
          <w:szCs w:val="28"/>
        </w:rPr>
        <w:t>.</w:t>
      </w:r>
    </w:p>
    <w:p w:rsidR="009C5726" w:rsidRDefault="009C5726" w:rsidP="009C57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B1719C">
        <w:rPr>
          <w:sz w:val="28"/>
          <w:szCs w:val="28"/>
        </w:rPr>
        <w:t>Раздел Программы</w:t>
      </w:r>
      <w:r>
        <w:rPr>
          <w:sz w:val="28"/>
          <w:szCs w:val="28"/>
        </w:rPr>
        <w:t xml:space="preserve"> «Перечень программных мероприятий» изложить в следующей редакции: 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985"/>
        <w:gridCol w:w="1843"/>
        <w:gridCol w:w="1955"/>
      </w:tblGrid>
      <w:tr w:rsidR="008039F0" w:rsidTr="00387DD3">
        <w:trPr>
          <w:cantSplit/>
          <w:trHeight w:val="10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Наименование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>Наименование мероприятий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Сельское поселение </w:t>
            </w:r>
            <w:r w:rsidR="00387DD3">
              <w:t>Антоновка</w:t>
            </w:r>
          </w:p>
        </w:tc>
      </w:tr>
      <w:tr w:rsidR="008039F0" w:rsidTr="00387DD3">
        <w:trPr>
          <w:cantSplit/>
          <w:trHeight w:val="8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2016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2017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</w:pPr>
            <w:r>
              <w:t xml:space="preserve">Затраты на 2018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102,98800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295274" w:rsidP="00090B54">
            <w:pPr>
              <w:snapToGrid w:val="0"/>
              <w:jc w:val="center"/>
            </w:pPr>
            <w:r>
              <w:t>188,03800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169,44300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Трудоустройство безработных, несовершеннолетних (сезонно)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52,14551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</w:pPr>
            <w:r>
              <w:t>47,36880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77,83486</w:t>
            </w:r>
          </w:p>
        </w:tc>
      </w:tr>
      <w:tr w:rsidR="008039F0" w:rsidTr="00387DD3">
        <w:trPr>
          <w:cantSplit/>
          <w:trHeight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Улучшение санитарно-эпидемиологического состояния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9,59900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9,84000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5A76CF" w:rsidP="00090B54">
            <w:pPr>
              <w:snapToGrid w:val="0"/>
              <w:jc w:val="center"/>
            </w:pPr>
            <w:r>
              <w:t>14,47208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Прочие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</w:pPr>
            <w:r>
              <w:t>35,50000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283,24206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94A4F" w:rsidP="00090B54">
            <w:pPr>
              <w:snapToGrid w:val="0"/>
              <w:jc w:val="center"/>
            </w:pPr>
            <w:r>
              <w:t>371,47278</w:t>
            </w:r>
          </w:p>
        </w:tc>
      </w:tr>
      <w:tr w:rsidR="008039F0" w:rsidTr="00387DD3">
        <w:trPr>
          <w:cantSplit/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387DD3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528,48886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94A4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633,22272</w:t>
            </w:r>
          </w:p>
        </w:tc>
      </w:tr>
      <w:tr w:rsidR="008039F0" w:rsidTr="00387DD3">
        <w:trPr>
          <w:cantSplit/>
          <w:trHeight w:val="9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039F0" w:rsidRDefault="008039F0" w:rsidP="00090B54">
            <w:pPr>
              <w:snapToGrid w:val="0"/>
              <w:ind w:left="113" w:right="113"/>
              <w:jc w:val="center"/>
            </w:pPr>
            <w:r>
              <w:t>Областной бюджет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</w:pPr>
            <w:r>
              <w:t>Субсидия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</w:pPr>
            <w: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</w:pPr>
            <w: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9F2C39" w:rsidP="00090B54">
            <w:pPr>
              <w:snapToGrid w:val="0"/>
              <w:jc w:val="center"/>
            </w:pPr>
            <w:r>
              <w:t>353,00000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widowControl/>
              <w:suppressAutoHyphens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8039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152,64453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113,25917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0,00000</w:t>
            </w:r>
          </w:p>
        </w:tc>
      </w:tr>
      <w:tr w:rsidR="008039F0" w:rsidTr="00387DD3">
        <w:trPr>
          <w:cantSplit/>
          <w:trHeight w:val="411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039F0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8D7FC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352,87704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4A6384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641,74803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9F0" w:rsidRDefault="00F94A4F" w:rsidP="00090B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986,22272</w:t>
            </w:r>
          </w:p>
        </w:tc>
      </w:tr>
    </w:tbl>
    <w:p w:rsidR="009C5726" w:rsidRDefault="009C5726" w:rsidP="009C57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2.Опубликовать настоящее Постановление в газете «Сергиевский вестник».</w:t>
      </w:r>
    </w:p>
    <w:p w:rsidR="009C5726" w:rsidRDefault="00C81527" w:rsidP="009C5726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C5726"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  <w:r w:rsidR="009C5726">
        <w:rPr>
          <w:rFonts w:ascii="Tahoma" w:hAnsi="Tahoma" w:cs="Tahoma"/>
          <w:sz w:val="20"/>
          <w:szCs w:val="20"/>
        </w:rPr>
        <w:tab/>
      </w:r>
    </w:p>
    <w:p w:rsidR="009C5726" w:rsidRDefault="009C5726" w:rsidP="009C572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9C5726" w:rsidRDefault="009C5726" w:rsidP="009C5726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</w:t>
      </w:r>
      <w:r w:rsidR="00387DD3">
        <w:rPr>
          <w:rFonts w:cs="Tahoma"/>
          <w:bCs/>
          <w:sz w:val="28"/>
        </w:rPr>
        <w:t>Антоновка</w:t>
      </w:r>
      <w:r>
        <w:rPr>
          <w:rFonts w:cs="Tahoma"/>
          <w:bCs/>
          <w:sz w:val="28"/>
        </w:rPr>
        <w:t xml:space="preserve"> </w:t>
      </w:r>
    </w:p>
    <w:p w:rsidR="005A4764" w:rsidRDefault="009C5726" w:rsidP="009C572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</w:t>
      </w:r>
      <w:r w:rsidR="00E71F9B">
        <w:rPr>
          <w:rFonts w:cs="Tahoma"/>
          <w:bCs/>
          <w:sz w:val="28"/>
        </w:rPr>
        <w:t xml:space="preserve">       </w:t>
      </w:r>
      <w:r>
        <w:rPr>
          <w:rFonts w:cs="Tahoma"/>
          <w:bCs/>
          <w:sz w:val="28"/>
        </w:rPr>
        <w:t xml:space="preserve">     </w:t>
      </w:r>
      <w:r w:rsidR="00E71F9B">
        <w:rPr>
          <w:sz w:val="28"/>
          <w:szCs w:val="28"/>
        </w:rPr>
        <w:t>Долгаев К.Е.</w:t>
      </w:r>
    </w:p>
    <w:sectPr w:rsidR="005A4764" w:rsidSect="008D7FC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6"/>
    <w:rsid w:val="0002750E"/>
    <w:rsid w:val="000822A0"/>
    <w:rsid w:val="00167586"/>
    <w:rsid w:val="001F7A7C"/>
    <w:rsid w:val="0023310A"/>
    <w:rsid w:val="00263640"/>
    <w:rsid w:val="00293524"/>
    <w:rsid w:val="00295274"/>
    <w:rsid w:val="002C72C2"/>
    <w:rsid w:val="00310579"/>
    <w:rsid w:val="003219AC"/>
    <w:rsid w:val="00343F07"/>
    <w:rsid w:val="00372C81"/>
    <w:rsid w:val="00387DD3"/>
    <w:rsid w:val="00411549"/>
    <w:rsid w:val="004A6384"/>
    <w:rsid w:val="004C1E12"/>
    <w:rsid w:val="00567F71"/>
    <w:rsid w:val="005A4764"/>
    <w:rsid w:val="005A52AB"/>
    <w:rsid w:val="005A76CF"/>
    <w:rsid w:val="006C77CE"/>
    <w:rsid w:val="00720AD7"/>
    <w:rsid w:val="008039F0"/>
    <w:rsid w:val="008D7FCF"/>
    <w:rsid w:val="009C5726"/>
    <w:rsid w:val="009F2C39"/>
    <w:rsid w:val="00AF1317"/>
    <w:rsid w:val="00AF642A"/>
    <w:rsid w:val="00B1653F"/>
    <w:rsid w:val="00B1719C"/>
    <w:rsid w:val="00B24E1A"/>
    <w:rsid w:val="00B47171"/>
    <w:rsid w:val="00C81527"/>
    <w:rsid w:val="00C90350"/>
    <w:rsid w:val="00C92004"/>
    <w:rsid w:val="00CC7D45"/>
    <w:rsid w:val="00DD5B13"/>
    <w:rsid w:val="00E22AF4"/>
    <w:rsid w:val="00E377D5"/>
    <w:rsid w:val="00E51BA3"/>
    <w:rsid w:val="00E71F9B"/>
    <w:rsid w:val="00F56C52"/>
    <w:rsid w:val="00F83AF3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C572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C572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C572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C572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72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C572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C57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572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C57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57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C572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5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2018-05-08T06:12:00Z</dcterms:created>
  <dcterms:modified xsi:type="dcterms:W3CDTF">2018-05-11T11:14:00Z</dcterms:modified>
</cp:coreProperties>
</file>